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9EF56" w14:textId="5972D3DF" w:rsidR="008637B5" w:rsidRPr="002452DA" w:rsidRDefault="008637B5" w:rsidP="009D1937">
      <w:pPr>
        <w:spacing w:after="0"/>
        <w:ind w:left="-851" w:right="-143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2DA">
        <w:rPr>
          <w:rFonts w:ascii="Times New Roman" w:hAnsi="Times New Roman" w:cs="Times New Roman"/>
          <w:b/>
          <w:sz w:val="24"/>
          <w:szCs w:val="24"/>
        </w:rPr>
        <w:t xml:space="preserve">Объявление </w:t>
      </w:r>
    </w:p>
    <w:p w14:paraId="25370208" w14:textId="77777777" w:rsidR="001F78CB" w:rsidRPr="002452DA" w:rsidRDefault="001F78CB" w:rsidP="009D1937">
      <w:pPr>
        <w:spacing w:after="0"/>
        <w:ind w:left="-851" w:right="-143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DF6886" w14:textId="4C5DBC89" w:rsidR="002A45E3" w:rsidRDefault="002452DA" w:rsidP="006F3858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Администрация</w:t>
      </w:r>
      <w:r w:rsidR="002A45E3" w:rsidRPr="002452DA">
        <w:rPr>
          <w:rFonts w:ascii="Times New Roman" w:hAnsi="Times New Roman" w:cs="Times New Roman"/>
          <w:color w:val="000000"/>
          <w:sz w:val="24"/>
          <w:szCs w:val="24"/>
        </w:rPr>
        <w:t xml:space="preserve"> Тайшетского </w:t>
      </w:r>
      <w:r w:rsidR="00AB0D0F" w:rsidRPr="002452DA">
        <w:rPr>
          <w:rFonts w:ascii="Times New Roman" w:hAnsi="Times New Roman" w:cs="Times New Roman"/>
          <w:color w:val="000000"/>
          <w:sz w:val="24"/>
          <w:szCs w:val="24"/>
        </w:rPr>
        <w:t>муниципального окр</w:t>
      </w:r>
      <w:r>
        <w:rPr>
          <w:rFonts w:ascii="Times New Roman" w:hAnsi="Times New Roman" w:cs="Times New Roman"/>
          <w:color w:val="000000"/>
          <w:sz w:val="24"/>
          <w:szCs w:val="24"/>
        </w:rPr>
        <w:t>уга</w:t>
      </w:r>
      <w:r w:rsidR="00510DC4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решением Думы Тайшетского муниципального округа от</w:t>
      </w:r>
      <w:r w:rsidR="00F027C4">
        <w:rPr>
          <w:rFonts w:ascii="Times New Roman" w:hAnsi="Times New Roman" w:cs="Times New Roman"/>
          <w:color w:val="000000"/>
          <w:sz w:val="24"/>
          <w:szCs w:val="24"/>
        </w:rPr>
        <w:t xml:space="preserve"> 13 мая 2026 года № 28</w:t>
      </w:r>
      <w:r w:rsidR="006F385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027C4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F027C4" w:rsidRPr="00F027C4">
        <w:rPr>
          <w:rFonts w:ascii="Times New Roman" w:hAnsi="Times New Roman" w:cs="Times New Roman"/>
          <w:color w:val="000000"/>
          <w:sz w:val="24"/>
          <w:szCs w:val="24"/>
        </w:rPr>
        <w:t>О назначении опроса граждан на территории</w:t>
      </w:r>
      <w:r w:rsidR="00F02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27C4" w:rsidRPr="00F027C4">
        <w:rPr>
          <w:rFonts w:ascii="Times New Roman" w:hAnsi="Times New Roman" w:cs="Times New Roman"/>
          <w:color w:val="000000"/>
          <w:sz w:val="24"/>
          <w:szCs w:val="24"/>
        </w:rPr>
        <w:t xml:space="preserve">села </w:t>
      </w:r>
      <w:proofErr w:type="spellStart"/>
      <w:r w:rsidR="006F3858">
        <w:rPr>
          <w:rFonts w:ascii="Times New Roman" w:hAnsi="Times New Roman" w:cs="Times New Roman"/>
          <w:color w:val="000000"/>
          <w:sz w:val="24"/>
          <w:szCs w:val="24"/>
        </w:rPr>
        <w:t>Половино</w:t>
      </w:r>
      <w:proofErr w:type="spellEnd"/>
      <w:r w:rsidR="006F3858">
        <w:rPr>
          <w:rFonts w:ascii="Times New Roman" w:hAnsi="Times New Roman" w:cs="Times New Roman"/>
          <w:color w:val="000000"/>
          <w:sz w:val="24"/>
          <w:szCs w:val="24"/>
        </w:rPr>
        <w:t>-Черемхово</w:t>
      </w:r>
      <w:r w:rsidR="00F027C4" w:rsidRPr="00F027C4">
        <w:rPr>
          <w:rFonts w:ascii="Times New Roman" w:hAnsi="Times New Roman" w:cs="Times New Roman"/>
          <w:color w:val="000000"/>
          <w:sz w:val="24"/>
          <w:szCs w:val="24"/>
        </w:rPr>
        <w:t xml:space="preserve"> по вопросу реорганизации</w:t>
      </w:r>
      <w:r w:rsidR="00F02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3858" w:rsidRPr="006F3858">
        <w:rPr>
          <w:rFonts w:ascii="Times New Roman" w:hAnsi="Times New Roman" w:cs="Times New Roman"/>
          <w:color w:val="000000"/>
          <w:sz w:val="24"/>
          <w:szCs w:val="24"/>
        </w:rPr>
        <w:t xml:space="preserve">МКОУ СОШ № 24 </w:t>
      </w:r>
      <w:proofErr w:type="spellStart"/>
      <w:r w:rsidR="006F3858" w:rsidRPr="006F3858">
        <w:rPr>
          <w:rFonts w:ascii="Times New Roman" w:hAnsi="Times New Roman" w:cs="Times New Roman"/>
          <w:color w:val="000000"/>
          <w:sz w:val="24"/>
          <w:szCs w:val="24"/>
        </w:rPr>
        <w:t>р.п</w:t>
      </w:r>
      <w:proofErr w:type="spellEnd"/>
      <w:r w:rsidR="006F3858" w:rsidRPr="006F3858">
        <w:rPr>
          <w:rFonts w:ascii="Times New Roman" w:hAnsi="Times New Roman" w:cs="Times New Roman"/>
          <w:color w:val="000000"/>
          <w:sz w:val="24"/>
          <w:szCs w:val="24"/>
        </w:rPr>
        <w:t>. Юрты в форме присоединения</w:t>
      </w:r>
      <w:r w:rsidR="006F38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3858" w:rsidRPr="006F3858">
        <w:rPr>
          <w:rFonts w:ascii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="006F3858" w:rsidRPr="006F3858">
        <w:rPr>
          <w:rFonts w:ascii="Times New Roman" w:hAnsi="Times New Roman" w:cs="Times New Roman"/>
          <w:color w:val="000000"/>
          <w:sz w:val="24"/>
          <w:szCs w:val="24"/>
        </w:rPr>
        <w:t>Половино</w:t>
      </w:r>
      <w:proofErr w:type="spellEnd"/>
      <w:r w:rsidR="006F3858" w:rsidRPr="006F3858">
        <w:rPr>
          <w:rFonts w:ascii="Times New Roman" w:hAnsi="Times New Roman" w:cs="Times New Roman"/>
          <w:color w:val="000000"/>
          <w:sz w:val="24"/>
          <w:szCs w:val="24"/>
        </w:rPr>
        <w:t>-Черемховская СОШ»</w:t>
      </w:r>
      <w:r w:rsidR="006F38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45E3" w:rsidRPr="002452DA">
        <w:rPr>
          <w:rFonts w:ascii="Times New Roman" w:hAnsi="Times New Roman" w:cs="Times New Roman"/>
          <w:color w:val="000000"/>
          <w:sz w:val="24"/>
          <w:szCs w:val="24"/>
        </w:rPr>
        <w:t xml:space="preserve">ведет прием документов по кандидатурам в состав комиссии по проведению опроса граждан </w:t>
      </w:r>
      <w:r w:rsidR="000E31CE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="006F38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3858">
        <w:rPr>
          <w:rFonts w:ascii="Times New Roman" w:hAnsi="Times New Roman" w:cs="Times New Roman"/>
          <w:color w:val="000000"/>
          <w:sz w:val="24"/>
          <w:szCs w:val="24"/>
        </w:rPr>
        <w:t>Половино</w:t>
      </w:r>
      <w:proofErr w:type="spellEnd"/>
      <w:r w:rsidR="006F3858">
        <w:rPr>
          <w:rFonts w:ascii="Times New Roman" w:hAnsi="Times New Roman" w:cs="Times New Roman"/>
          <w:color w:val="000000"/>
          <w:sz w:val="24"/>
          <w:szCs w:val="24"/>
        </w:rPr>
        <w:t>-Черемхово</w:t>
      </w:r>
      <w:r w:rsidR="00AB0D0F" w:rsidRPr="002452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45E3" w:rsidRPr="002452DA">
        <w:rPr>
          <w:rFonts w:ascii="Times New Roman" w:hAnsi="Times New Roman" w:cs="Times New Roman"/>
          <w:color w:val="000000"/>
          <w:sz w:val="24"/>
          <w:szCs w:val="24"/>
        </w:rPr>
        <w:t xml:space="preserve">по вопросу проведения реорганизации </w:t>
      </w:r>
      <w:bookmarkStart w:id="0" w:name="_Hlk229725720"/>
      <w:r w:rsidR="006F3858" w:rsidRPr="006F3858">
        <w:rPr>
          <w:rFonts w:ascii="Times New Roman" w:eastAsia="Times New Roman" w:hAnsi="Times New Roman" w:cs="Times New Roman"/>
          <w:sz w:val="24"/>
          <w:szCs w:val="18"/>
        </w:rPr>
        <w:t xml:space="preserve">муниципального казенного общеобразовательного учреждения средней общеобразовательной школы № 24 </w:t>
      </w:r>
      <w:proofErr w:type="spellStart"/>
      <w:r w:rsidR="006F3858" w:rsidRPr="006F3858">
        <w:rPr>
          <w:rFonts w:ascii="Times New Roman" w:eastAsia="Times New Roman" w:hAnsi="Times New Roman" w:cs="Times New Roman"/>
          <w:sz w:val="24"/>
          <w:szCs w:val="18"/>
        </w:rPr>
        <w:t>р.п</w:t>
      </w:r>
      <w:proofErr w:type="spellEnd"/>
      <w:r w:rsidR="006F3858" w:rsidRPr="006F3858">
        <w:rPr>
          <w:rFonts w:ascii="Times New Roman" w:eastAsia="Times New Roman" w:hAnsi="Times New Roman" w:cs="Times New Roman"/>
          <w:sz w:val="24"/>
          <w:szCs w:val="18"/>
        </w:rPr>
        <w:t>. Юрты в форме присоединения муниципального казенного общеобразовательного учреждения «</w:t>
      </w:r>
      <w:proofErr w:type="spellStart"/>
      <w:r w:rsidR="006F3858" w:rsidRPr="006F3858">
        <w:rPr>
          <w:rFonts w:ascii="Times New Roman" w:eastAsia="Times New Roman" w:hAnsi="Times New Roman" w:cs="Times New Roman"/>
          <w:sz w:val="24"/>
          <w:szCs w:val="18"/>
        </w:rPr>
        <w:t>Половино</w:t>
      </w:r>
      <w:proofErr w:type="spellEnd"/>
      <w:r w:rsidR="006F3858" w:rsidRPr="006F3858">
        <w:rPr>
          <w:rFonts w:ascii="Times New Roman" w:eastAsia="Times New Roman" w:hAnsi="Times New Roman" w:cs="Times New Roman"/>
          <w:sz w:val="24"/>
          <w:szCs w:val="18"/>
        </w:rPr>
        <w:t xml:space="preserve">-Черемховская средняя общеобразовательная школа имени В. </w:t>
      </w:r>
      <w:proofErr w:type="spellStart"/>
      <w:r w:rsidR="006F3858" w:rsidRPr="006F3858">
        <w:rPr>
          <w:rFonts w:ascii="Times New Roman" w:eastAsia="Times New Roman" w:hAnsi="Times New Roman" w:cs="Times New Roman"/>
          <w:sz w:val="24"/>
          <w:szCs w:val="18"/>
        </w:rPr>
        <w:t>Быбина</w:t>
      </w:r>
      <w:proofErr w:type="spellEnd"/>
      <w:r w:rsidR="006F3858" w:rsidRPr="006F3858">
        <w:rPr>
          <w:rFonts w:ascii="Times New Roman" w:eastAsia="Times New Roman" w:hAnsi="Times New Roman" w:cs="Times New Roman"/>
          <w:sz w:val="24"/>
          <w:szCs w:val="24"/>
        </w:rPr>
        <w:t>»</w:t>
      </w:r>
      <w:bookmarkEnd w:id="0"/>
      <w:r w:rsidR="002A45E3" w:rsidRPr="002452DA">
        <w:rPr>
          <w:rFonts w:ascii="Times New Roman" w:hAnsi="Times New Roman" w:cs="Times New Roman"/>
          <w:color w:val="000000"/>
          <w:sz w:val="24"/>
          <w:szCs w:val="24"/>
        </w:rPr>
        <w:t xml:space="preserve">. Опрос проводится в границах </w:t>
      </w:r>
      <w:r w:rsidR="000E31CE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="006F38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F3858">
        <w:rPr>
          <w:rFonts w:ascii="Times New Roman" w:hAnsi="Times New Roman" w:cs="Times New Roman"/>
          <w:color w:val="000000"/>
          <w:sz w:val="24"/>
          <w:szCs w:val="24"/>
        </w:rPr>
        <w:t>Половино</w:t>
      </w:r>
      <w:proofErr w:type="spellEnd"/>
      <w:r w:rsidR="006F3858">
        <w:rPr>
          <w:rFonts w:ascii="Times New Roman" w:hAnsi="Times New Roman" w:cs="Times New Roman"/>
          <w:color w:val="000000"/>
          <w:sz w:val="24"/>
          <w:szCs w:val="24"/>
        </w:rPr>
        <w:t>-Черемхово</w:t>
      </w:r>
      <w:r w:rsidR="002A45E3" w:rsidRPr="002452DA">
        <w:rPr>
          <w:rFonts w:ascii="Times New Roman" w:hAnsi="Times New Roman" w:cs="Times New Roman"/>
          <w:color w:val="000000"/>
          <w:sz w:val="24"/>
          <w:szCs w:val="24"/>
        </w:rPr>
        <w:t xml:space="preserve"> в форме поквартирного (подомового) обхода, путем открытого поименного голосования по опросным листам</w:t>
      </w:r>
      <w:r w:rsidR="00AB0D0F" w:rsidRPr="002452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16AF68" w14:textId="3F12DE9B" w:rsidR="00F608FB" w:rsidRPr="00F027C4" w:rsidRDefault="00F608FB" w:rsidP="006F3858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229725964"/>
      <w:r>
        <w:rPr>
          <w:rFonts w:ascii="Times New Roman" w:hAnsi="Times New Roman" w:cs="Times New Roman"/>
          <w:color w:val="000000"/>
          <w:sz w:val="24"/>
          <w:szCs w:val="24"/>
        </w:rPr>
        <w:t>Количество членов комиссии – 5 человек.</w:t>
      </w:r>
    </w:p>
    <w:bookmarkEnd w:id="1"/>
    <w:p w14:paraId="70B98B95" w14:textId="5779A079" w:rsidR="008637B5" w:rsidRPr="002452DA" w:rsidRDefault="008637B5" w:rsidP="001F78CB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 xml:space="preserve">Прием предложений по кандидатурам в состав комиссии опроса осуществляется в соответствии с решением Думы Тайшетского </w:t>
      </w:r>
      <w:r w:rsidR="00AB0D0F" w:rsidRPr="002452DA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Pr="002452DA">
        <w:rPr>
          <w:rFonts w:ascii="Times New Roman" w:hAnsi="Times New Roman" w:cs="Times New Roman"/>
          <w:sz w:val="24"/>
          <w:szCs w:val="24"/>
        </w:rPr>
        <w:t xml:space="preserve">от </w:t>
      </w:r>
      <w:r w:rsidR="00AB0D0F" w:rsidRPr="002452DA">
        <w:rPr>
          <w:rFonts w:ascii="Times New Roman" w:hAnsi="Times New Roman" w:cs="Times New Roman"/>
          <w:sz w:val="24"/>
          <w:szCs w:val="24"/>
        </w:rPr>
        <w:t>13</w:t>
      </w:r>
      <w:r w:rsidR="00B1423B" w:rsidRPr="002452DA">
        <w:rPr>
          <w:rFonts w:ascii="Times New Roman" w:hAnsi="Times New Roman" w:cs="Times New Roman"/>
          <w:sz w:val="24"/>
          <w:szCs w:val="24"/>
        </w:rPr>
        <w:t>.11.20</w:t>
      </w:r>
      <w:r w:rsidR="00AB0D0F" w:rsidRPr="002452DA">
        <w:rPr>
          <w:rFonts w:ascii="Times New Roman" w:hAnsi="Times New Roman" w:cs="Times New Roman"/>
          <w:sz w:val="24"/>
          <w:szCs w:val="24"/>
        </w:rPr>
        <w:t>25 г.</w:t>
      </w:r>
      <w:r w:rsidR="00B1423B" w:rsidRPr="002452DA">
        <w:rPr>
          <w:rFonts w:ascii="Times New Roman" w:hAnsi="Times New Roman" w:cs="Times New Roman"/>
          <w:sz w:val="24"/>
          <w:szCs w:val="24"/>
        </w:rPr>
        <w:t xml:space="preserve"> </w:t>
      </w:r>
      <w:r w:rsidRPr="002452DA">
        <w:rPr>
          <w:rFonts w:ascii="Times New Roman" w:hAnsi="Times New Roman" w:cs="Times New Roman"/>
          <w:sz w:val="24"/>
          <w:szCs w:val="24"/>
        </w:rPr>
        <w:t xml:space="preserve"> № </w:t>
      </w:r>
      <w:r w:rsidR="00AB0D0F" w:rsidRPr="002452DA">
        <w:rPr>
          <w:rFonts w:ascii="Times New Roman" w:hAnsi="Times New Roman" w:cs="Times New Roman"/>
          <w:sz w:val="24"/>
          <w:szCs w:val="24"/>
        </w:rPr>
        <w:t>30</w:t>
      </w:r>
      <w:r w:rsidRPr="002452DA">
        <w:rPr>
          <w:rFonts w:ascii="Times New Roman" w:hAnsi="Times New Roman" w:cs="Times New Roman"/>
          <w:sz w:val="24"/>
          <w:szCs w:val="24"/>
        </w:rPr>
        <w:t xml:space="preserve"> </w:t>
      </w:r>
      <w:r w:rsidR="00AB0D0F" w:rsidRPr="002452DA">
        <w:rPr>
          <w:rFonts w:ascii="Times New Roman" w:hAnsi="Times New Roman" w:cs="Times New Roman"/>
          <w:sz w:val="24"/>
          <w:szCs w:val="24"/>
        </w:rPr>
        <w:t>«Об утверждении Порядка назначения и проведения опроса граждан на территории муниципального образования «Тайшетский муниципальный округ Иркутской области»</w:t>
      </w:r>
      <w:r w:rsidRPr="002452DA">
        <w:rPr>
          <w:rFonts w:ascii="Times New Roman" w:hAnsi="Times New Roman" w:cs="Times New Roman"/>
          <w:sz w:val="24"/>
          <w:szCs w:val="24"/>
        </w:rPr>
        <w:t>.</w:t>
      </w:r>
    </w:p>
    <w:p w14:paraId="30725B78" w14:textId="77777777" w:rsidR="001F78CB" w:rsidRPr="002452DA" w:rsidRDefault="008637B5" w:rsidP="001F78CB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Предложение по кандидатуре в состав комиссии опроса должно содержать</w:t>
      </w:r>
      <w:r w:rsidR="001F78CB" w:rsidRPr="002452DA">
        <w:rPr>
          <w:rFonts w:ascii="Times New Roman" w:hAnsi="Times New Roman" w:cs="Times New Roman"/>
          <w:sz w:val="24"/>
          <w:szCs w:val="24"/>
        </w:rPr>
        <w:t>:</w:t>
      </w:r>
    </w:p>
    <w:p w14:paraId="484F6C84" w14:textId="7DF1ACD5" w:rsidR="001F78CB" w:rsidRPr="002452DA" w:rsidRDefault="001F78CB" w:rsidP="001F78CB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 xml:space="preserve">1) </w:t>
      </w:r>
      <w:r w:rsidR="008637B5" w:rsidRPr="002452DA">
        <w:rPr>
          <w:rFonts w:ascii="Times New Roman" w:hAnsi="Times New Roman" w:cs="Times New Roman"/>
          <w:sz w:val="24"/>
          <w:szCs w:val="24"/>
        </w:rPr>
        <w:t>заявление кандидата в члены комиссии опроса о согласии быть членом комиссии опроса</w:t>
      </w:r>
      <w:r w:rsidRPr="002452DA">
        <w:rPr>
          <w:rFonts w:ascii="Times New Roman" w:hAnsi="Times New Roman" w:cs="Times New Roman"/>
          <w:sz w:val="24"/>
          <w:szCs w:val="24"/>
        </w:rPr>
        <w:t>;</w:t>
      </w:r>
      <w:r w:rsidR="008637B5" w:rsidRPr="002452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CDBAB7" w14:textId="473601D9" w:rsidR="001F78CB" w:rsidRPr="002452DA" w:rsidRDefault="001F78CB" w:rsidP="001F78CB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 xml:space="preserve">2) </w:t>
      </w:r>
      <w:r w:rsidR="008637B5" w:rsidRPr="002452DA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кандидата</w:t>
      </w:r>
      <w:r w:rsidRPr="002452D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92CC818" w14:textId="611A40D4" w:rsidR="008637B5" w:rsidRPr="002452DA" w:rsidRDefault="001F78CB" w:rsidP="001F78CB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3) решение органа территориального общественного самоуправления, предприятия, учреждения, общественной организации, политической партии о выдвижении лица в качестве кандидатуры в состав комиссии опроса, участковой комиссии опроса или заверенная копия указанного решения, либо протокол собрания граждан по месту жительства, работы, службы, учебы о выдвижении лица в качестве кандидатуры в состав комиссии опроса, участковой комиссии опроса.</w:t>
      </w:r>
    </w:p>
    <w:p w14:paraId="66050906" w14:textId="77777777" w:rsidR="009D1937" w:rsidRPr="002452DA" w:rsidRDefault="008637B5" w:rsidP="001F78CB">
      <w:pPr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 xml:space="preserve">В заявлении о согласии лица быть членом комиссии опроса обязательно указываются: </w:t>
      </w:r>
    </w:p>
    <w:p w14:paraId="13535EFA" w14:textId="77777777" w:rsidR="001F78CB" w:rsidRPr="002452DA" w:rsidRDefault="001F78CB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1) фамилия, имя, отчество (последнее – при наличии);</w:t>
      </w:r>
    </w:p>
    <w:p w14:paraId="006F540C" w14:textId="77777777" w:rsidR="001F78CB" w:rsidRPr="002452DA" w:rsidRDefault="001F78CB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2) год рождения (в возрасте 18 лет – дополнительно день и месяц рождения);</w:t>
      </w:r>
    </w:p>
    <w:p w14:paraId="49F7FED1" w14:textId="77777777" w:rsidR="001F78CB" w:rsidRPr="002452DA" w:rsidRDefault="001F78CB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3) адрес места жительства;</w:t>
      </w:r>
    </w:p>
    <w:p w14:paraId="49F76314" w14:textId="77777777" w:rsidR="001F78CB" w:rsidRPr="002452DA" w:rsidRDefault="001F78CB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4) серия и номер паспорта или документа, заменяющего паспорт гражданина, дата его выдачи, наименование или код органа, выдавшего паспорт или документ, заменяющий паспорт гражданина;</w:t>
      </w:r>
    </w:p>
    <w:p w14:paraId="32A0E2B0" w14:textId="77777777" w:rsidR="001F78CB" w:rsidRPr="002452DA" w:rsidRDefault="001F78CB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5) сведения о гражданстве;</w:t>
      </w:r>
    </w:p>
    <w:p w14:paraId="61254D68" w14:textId="77777777" w:rsidR="001F78CB" w:rsidRPr="002452DA" w:rsidRDefault="001F78CB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6) согласие быть членом комиссии местного опроса;</w:t>
      </w:r>
    </w:p>
    <w:p w14:paraId="6F1775F4" w14:textId="77777777" w:rsidR="001F78CB" w:rsidRPr="002452DA" w:rsidRDefault="001F78CB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7) наименование комиссии местного опроса, на осуществление функций члена которой дается согласие;</w:t>
      </w:r>
    </w:p>
    <w:p w14:paraId="72151669" w14:textId="77777777" w:rsidR="001F78CB" w:rsidRPr="002452DA" w:rsidRDefault="001F78CB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2DA">
        <w:rPr>
          <w:rFonts w:ascii="Times New Roman" w:hAnsi="Times New Roman" w:cs="Times New Roman"/>
          <w:sz w:val="24"/>
          <w:szCs w:val="24"/>
        </w:rPr>
        <w:t>8) согласие лица на обработку персональных данных в соответствии с требованиями Федерального закона от 27 июля 2006 года № 152-ФЗ «О персональных данных» (далее – Федеральный закон «О персональных данных»);</w:t>
      </w:r>
    </w:p>
    <w:p w14:paraId="470CFC92" w14:textId="361AB15B" w:rsidR="001F78CB" w:rsidRPr="002452DA" w:rsidRDefault="001F78CB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452DA">
        <w:rPr>
          <w:rFonts w:ascii="Times New Roman" w:hAnsi="Times New Roman" w:cs="Times New Roman"/>
          <w:sz w:val="24"/>
          <w:szCs w:val="24"/>
        </w:rPr>
        <w:t>9) подпись заявителя и дата ее проставления</w:t>
      </w:r>
      <w:r w:rsidR="000E31CE">
        <w:rPr>
          <w:rFonts w:ascii="Times New Roman" w:hAnsi="Times New Roman" w:cs="Times New Roman"/>
          <w:sz w:val="24"/>
          <w:szCs w:val="24"/>
        </w:rPr>
        <w:t>.</w:t>
      </w:r>
      <w:r w:rsidRPr="002452D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3C62FBD" w14:textId="28697778" w:rsidR="009909C3" w:rsidRPr="002452DA" w:rsidRDefault="008637B5" w:rsidP="001F78CB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>Прием документов по кандидатурам осуществляется ежедневно с 08:00 до 17:00 (кроме выхо</w:t>
      </w:r>
      <w:r w:rsidR="002A45E3"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>дных: суббота, воскре</w:t>
      </w:r>
      <w:r w:rsidR="00512262"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>сенье) с</w:t>
      </w:r>
      <w:r w:rsidR="001F78CB"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10DC4">
        <w:rPr>
          <w:rFonts w:ascii="Times New Roman" w:hAnsi="Times New Roman" w:cs="Times New Roman"/>
          <w:b/>
          <w:bCs/>
          <w:sz w:val="24"/>
          <w:szCs w:val="24"/>
          <w:u w:val="single"/>
        </w:rPr>
        <w:t>18</w:t>
      </w:r>
      <w:r w:rsidR="001F78CB"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510DC4">
        <w:rPr>
          <w:rFonts w:ascii="Times New Roman" w:hAnsi="Times New Roman" w:cs="Times New Roman"/>
          <w:b/>
          <w:bCs/>
          <w:sz w:val="24"/>
          <w:szCs w:val="24"/>
          <w:u w:val="single"/>
        </w:rPr>
        <w:t>24</w:t>
      </w:r>
      <w:r w:rsidR="001F78CB"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ма</w:t>
      </w:r>
      <w:r w:rsidR="00510DC4">
        <w:rPr>
          <w:rFonts w:ascii="Times New Roman" w:hAnsi="Times New Roman" w:cs="Times New Roman"/>
          <w:b/>
          <w:bCs/>
          <w:sz w:val="24"/>
          <w:szCs w:val="24"/>
          <w:u w:val="single"/>
        </w:rPr>
        <w:t>я</w:t>
      </w:r>
      <w:r w:rsidR="001F78CB"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2026 года</w:t>
      </w:r>
      <w:r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 адресу: г. Тайшет, ул. Октябрьская, </w:t>
      </w:r>
      <w:proofErr w:type="gramStart"/>
      <w:r w:rsidR="001F78CB"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>,  кабинет</w:t>
      </w:r>
      <w:proofErr w:type="gramEnd"/>
      <w:r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</w:t>
      </w:r>
      <w:r w:rsidR="001F78CB"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2452DA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04A2710" w14:textId="77777777" w:rsidR="001F78CB" w:rsidRPr="002452DA" w:rsidRDefault="009D1937" w:rsidP="009D1937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52D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14:paraId="3F397D76" w14:textId="77777777" w:rsidR="001F78CB" w:rsidRPr="002452DA" w:rsidRDefault="001F78CB" w:rsidP="009D1937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68516CB" w14:textId="77777777" w:rsidR="001F78CB" w:rsidRDefault="001F78CB" w:rsidP="009D1937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i/>
        </w:rPr>
      </w:pPr>
    </w:p>
    <w:p w14:paraId="0392D81A" w14:textId="77777777" w:rsidR="001F78CB" w:rsidRDefault="001F78CB" w:rsidP="009D1937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i/>
        </w:rPr>
      </w:pPr>
    </w:p>
    <w:p w14:paraId="47CA110D" w14:textId="6D9D1D60" w:rsidR="001F78CB" w:rsidRDefault="001F78CB" w:rsidP="009D1937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i/>
        </w:rPr>
      </w:pPr>
    </w:p>
    <w:p w14:paraId="747F79DC" w14:textId="77777777" w:rsidR="001F78CB" w:rsidRDefault="001F78CB" w:rsidP="006F3858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i/>
        </w:rPr>
      </w:pPr>
    </w:p>
    <w:p w14:paraId="652228F2" w14:textId="2440D941" w:rsidR="008637B5" w:rsidRDefault="009D1937" w:rsidP="009D1937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lastRenderedPageBreak/>
        <w:t xml:space="preserve">  </w:t>
      </w:r>
      <w:r w:rsidRPr="00B97ABF">
        <w:rPr>
          <w:rFonts w:ascii="Times New Roman" w:hAnsi="Times New Roman" w:cs="Times New Roman"/>
          <w:b/>
          <w:i/>
          <w:u w:val="single"/>
        </w:rPr>
        <w:t>о</w:t>
      </w:r>
      <w:r w:rsidR="008637B5" w:rsidRPr="00B97ABF">
        <w:rPr>
          <w:rFonts w:ascii="Times New Roman" w:hAnsi="Times New Roman" w:cs="Times New Roman"/>
          <w:b/>
          <w:i/>
          <w:u w:val="single"/>
        </w:rPr>
        <w:t>бразец заявления</w:t>
      </w:r>
      <w:r w:rsidRPr="00B97ABF">
        <w:rPr>
          <w:rFonts w:ascii="Times New Roman" w:hAnsi="Times New Roman" w:cs="Times New Roman"/>
          <w:b/>
          <w:i/>
        </w:rPr>
        <w:t>:</w:t>
      </w:r>
      <w:r w:rsidR="008637B5" w:rsidRPr="00B97ABF">
        <w:rPr>
          <w:rFonts w:ascii="Times New Roman" w:hAnsi="Times New Roman" w:cs="Times New Roman"/>
          <w:b/>
          <w:i/>
        </w:rPr>
        <w:t xml:space="preserve"> </w:t>
      </w:r>
    </w:p>
    <w:p w14:paraId="66DB49D5" w14:textId="05AC6B91" w:rsidR="001F78CB" w:rsidRDefault="001F78CB" w:rsidP="009D1937">
      <w:pPr>
        <w:autoSpaceDE w:val="0"/>
        <w:autoSpaceDN w:val="0"/>
        <w:adjustRightInd w:val="0"/>
        <w:spacing w:after="0" w:line="240" w:lineRule="auto"/>
        <w:ind w:left="-567" w:right="-143" w:firstLine="567"/>
        <w:jc w:val="both"/>
        <w:rPr>
          <w:rFonts w:ascii="Times New Roman" w:hAnsi="Times New Roman" w:cs="Times New Roman"/>
          <w:b/>
          <w:i/>
        </w:rPr>
      </w:pPr>
    </w:p>
    <w:tbl>
      <w:tblPr>
        <w:tblStyle w:val="a4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5076"/>
      </w:tblGrid>
      <w:tr w:rsidR="001F78CB" w14:paraId="2B40DD07" w14:textId="77777777" w:rsidTr="005D2BA9">
        <w:tc>
          <w:tcPr>
            <w:tcW w:w="4714" w:type="dxa"/>
          </w:tcPr>
          <w:p w14:paraId="20C581F7" w14:textId="77777777" w:rsidR="001F78CB" w:rsidRDefault="001F78CB" w:rsidP="009D1937">
            <w:pPr>
              <w:autoSpaceDE w:val="0"/>
              <w:autoSpaceDN w:val="0"/>
              <w:adjustRightInd w:val="0"/>
              <w:ind w:right="-143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892" w:type="dxa"/>
          </w:tcPr>
          <w:p w14:paraId="104D9615" w14:textId="77777777" w:rsidR="001F78CB" w:rsidRPr="005D2BA9" w:rsidRDefault="001F78CB" w:rsidP="001F7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D2BA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В Администрацию Тайшетского муниципального округа </w:t>
            </w:r>
          </w:p>
          <w:p w14:paraId="4B0CB6DB" w14:textId="49F9A6FF" w:rsidR="001F78CB" w:rsidRPr="005D2BA9" w:rsidRDefault="001F78CB" w:rsidP="001F7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2BA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г. Тайшет, ул.</w:t>
            </w:r>
            <w:r w:rsidR="005D2BA9" w:rsidRPr="005D2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C0DFC">
              <w:rPr>
                <w:rFonts w:ascii="Times New Roman" w:hAnsi="Times New Roman" w:cs="Times New Roman"/>
                <w:i/>
                <w:sz w:val="24"/>
                <w:szCs w:val="24"/>
              </w:rPr>
              <w:t>Свободы, 4</w:t>
            </w:r>
          </w:p>
          <w:p w14:paraId="03B66E43" w14:textId="77777777" w:rsidR="005D2BA9" w:rsidRDefault="005D2BA9" w:rsidP="001F78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____________________________________________</w:t>
            </w:r>
          </w:p>
          <w:p w14:paraId="50E59EEB" w14:textId="77777777" w:rsidR="005D2BA9" w:rsidRDefault="005D2BA9" w:rsidP="005D2B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97AB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(фамилия, имя, отчество)</w:t>
            </w:r>
          </w:p>
          <w:p w14:paraId="60766665" w14:textId="0F97DD77" w:rsidR="005D2BA9" w:rsidRDefault="005D2BA9" w:rsidP="005D2B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D2B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Проживающий (</w:t>
            </w:r>
            <w:proofErr w:type="spellStart"/>
            <w:r w:rsidRPr="005D2B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ая</w:t>
            </w:r>
            <w:proofErr w:type="spellEnd"/>
            <w:r w:rsidRPr="005D2B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 по адресу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___________________</w:t>
            </w:r>
          </w:p>
          <w:p w14:paraId="5417AC7B" w14:textId="016FDA6D" w:rsidR="005D2BA9" w:rsidRPr="001F78CB" w:rsidRDefault="005D2BA9" w:rsidP="005D2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______________________________________________________</w:t>
            </w:r>
          </w:p>
        </w:tc>
      </w:tr>
    </w:tbl>
    <w:p w14:paraId="25DD4D42" w14:textId="2C1EA9D1" w:rsidR="008637B5" w:rsidRPr="00B97ABF" w:rsidRDefault="008637B5" w:rsidP="005D2BA9">
      <w:pPr>
        <w:tabs>
          <w:tab w:val="left" w:pos="5529"/>
          <w:tab w:val="left" w:pos="7925"/>
        </w:tabs>
        <w:spacing w:after="0" w:line="240" w:lineRule="auto"/>
        <w:rPr>
          <w:rFonts w:ascii="Times New Roman" w:eastAsia="Times New Roman" w:hAnsi="Times New Roman" w:cs="Times New Roman"/>
          <w:bCs/>
          <w:i/>
        </w:rPr>
      </w:pPr>
    </w:p>
    <w:p w14:paraId="35E9910D" w14:textId="77777777" w:rsidR="008637B5" w:rsidRPr="00B97ABF" w:rsidRDefault="008637B5" w:rsidP="001F78CB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/>
        </w:rPr>
      </w:pPr>
    </w:p>
    <w:p w14:paraId="5C6E82C7" w14:textId="77777777" w:rsidR="008637B5" w:rsidRPr="005D2BA9" w:rsidRDefault="008637B5" w:rsidP="00B1423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>Заявление</w:t>
      </w:r>
    </w:p>
    <w:p w14:paraId="169BEB15" w14:textId="77777777" w:rsidR="008637B5" w:rsidRPr="005D2BA9" w:rsidRDefault="00B97ABF" w:rsidP="00B97ABF">
      <w:pPr>
        <w:tabs>
          <w:tab w:val="center" w:pos="5032"/>
          <w:tab w:val="left" w:pos="809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</w:r>
      <w:r w:rsidR="008637B5"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>о согласии быть членом комиссии опроса</w:t>
      </w: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</w:r>
    </w:p>
    <w:p w14:paraId="76962F7C" w14:textId="77777777" w:rsidR="008637B5" w:rsidRPr="005D2BA9" w:rsidRDefault="008637B5" w:rsidP="00B1423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774C42C7" w14:textId="08EA73FD" w:rsidR="005D2BA9" w:rsidRPr="005D2BA9" w:rsidRDefault="00B1423B" w:rsidP="00DA1983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</w:t>
      </w:r>
      <w:r w:rsidR="00DA1983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proofErr w:type="gramStart"/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>Я</w:t>
      </w:r>
      <w:r w:rsidR="00871F5A" w:rsidRPr="005D2BA9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DA1983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71F5A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</w:t>
      </w:r>
      <w:proofErr w:type="gramEnd"/>
      <w:r w:rsidR="00871F5A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</w:t>
      </w:r>
      <w:r w:rsidR="00DA1983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</w:t>
      </w:r>
      <w:r w:rsidR="005D2BA9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</w:t>
      </w:r>
      <w:r w:rsidR="005D2BA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5D2BA9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</w:t>
      </w:r>
      <w:r w:rsidR="00DA1983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</w:t>
      </w:r>
      <w:r w:rsidR="002452D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</w:t>
      </w:r>
      <w:r w:rsidR="00DA1983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</w:t>
      </w:r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71F5A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год рождения </w:t>
      </w:r>
      <w:r w:rsidR="00871F5A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</w:t>
      </w:r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871F5A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82F5003" w14:textId="119B228E" w:rsidR="005D2BA9" w:rsidRPr="005D2BA9" w:rsidRDefault="005D2BA9" w:rsidP="005D2BA9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(фамилия, имя, отчество)</w:t>
      </w:r>
    </w:p>
    <w:p w14:paraId="09ED44C2" w14:textId="414744C0" w:rsidR="008637B5" w:rsidRPr="005D2BA9" w:rsidRDefault="008637B5" w:rsidP="00DA1983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гражданство </w:t>
      </w:r>
      <w:r w:rsidR="00871F5A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</w:t>
      </w:r>
      <w:proofErr w:type="gramEnd"/>
      <w:r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871F5A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паспорт (документ, удостоверяющий личность) серия 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softHyphen/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softHyphen/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softHyphen/>
      </w:r>
      <w:r w:rsidR="00871F5A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___  </w:t>
      </w:r>
      <w:r w:rsidR="00871F5A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>№</w:t>
      </w:r>
      <w:r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p w14:paraId="09A5BCC9" w14:textId="77777777" w:rsidR="005D2BA9" w:rsidRPr="005D2BA9" w:rsidRDefault="005D2BA9" w:rsidP="00DA1983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E738411" w14:textId="2ACE2181" w:rsidR="008637B5" w:rsidRPr="005D2BA9" w:rsidRDefault="00871F5A" w:rsidP="00DA1983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выдан     </w:t>
      </w:r>
      <w:r w:rsidR="008637B5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_________________________________________________</w:t>
      </w:r>
      <w:r w:rsidR="005D2BA9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___________________</w:t>
      </w:r>
      <w:r w:rsidR="008637B5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</w:t>
      </w:r>
      <w:r w:rsidR="00B1423B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</w:t>
      </w:r>
      <w:r w:rsidR="00B1423B" w:rsidRPr="005D2BA9"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p w14:paraId="609E65DA" w14:textId="77777777" w:rsidR="008637B5" w:rsidRPr="005D2BA9" w:rsidRDefault="00B1423B" w:rsidP="00DA1983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</w:t>
      </w:r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(дата </w:t>
      </w:r>
      <w:proofErr w:type="gramStart"/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выдачи)   </w:t>
      </w:r>
      <w:proofErr w:type="gramEnd"/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</w:t>
      </w:r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(кем выдан)</w:t>
      </w:r>
    </w:p>
    <w:p w14:paraId="37B648C4" w14:textId="3FA3F9F2" w:rsidR="008637B5" w:rsidRPr="005D2BA9" w:rsidRDefault="008637B5" w:rsidP="00DA1983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2" w:name="_Hlk223341137"/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адрес регистрации по месту </w:t>
      </w:r>
      <w:proofErr w:type="gramStart"/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>жительства</w:t>
      </w:r>
      <w:r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="00B1423B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</w:t>
      </w:r>
      <w:proofErr w:type="gramEnd"/>
      <w:r w:rsidR="00B1423B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_________</w:t>
      </w:r>
      <w:r w:rsidR="002452DA">
        <w:rPr>
          <w:rFonts w:ascii="Times New Roman" w:eastAsia="Times New Roman" w:hAnsi="Times New Roman" w:cs="Times New Roman"/>
          <w:b/>
          <w:i/>
          <w:sz w:val="24"/>
          <w:szCs w:val="24"/>
        </w:rPr>
        <w:t>__</w:t>
      </w:r>
      <w:r w:rsidR="00B1423B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</w:t>
      </w:r>
      <w:r w:rsidR="005D2BA9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</w:t>
      </w:r>
      <w:r w:rsidR="00B1423B"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</w:t>
      </w:r>
      <w:r w:rsidR="00B1423B" w:rsidRPr="005D2BA9"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bookmarkEnd w:id="2"/>
    <w:p w14:paraId="13530E41" w14:textId="77777777" w:rsidR="002452DA" w:rsidRDefault="002452DA" w:rsidP="005D2BA9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DB182DE" w14:textId="10B88F03" w:rsidR="005D2BA9" w:rsidRPr="005D2BA9" w:rsidRDefault="005D2BA9" w:rsidP="005D2BA9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>адрес фактического проживания</w:t>
      </w:r>
      <w:r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: _______________________________________________</w:t>
      </w:r>
      <w:r w:rsidR="002452DA">
        <w:rPr>
          <w:rFonts w:ascii="Times New Roman" w:eastAsia="Times New Roman" w:hAnsi="Times New Roman" w:cs="Times New Roman"/>
          <w:b/>
          <w:i/>
          <w:sz w:val="24"/>
          <w:szCs w:val="24"/>
        </w:rPr>
        <w:t>_</w:t>
      </w:r>
      <w:r w:rsidRPr="005D2BA9">
        <w:rPr>
          <w:rFonts w:ascii="Times New Roman" w:eastAsia="Times New Roman" w:hAnsi="Times New Roman" w:cs="Times New Roman"/>
          <w:b/>
          <w:i/>
          <w:sz w:val="24"/>
          <w:szCs w:val="24"/>
        </w:rPr>
        <w:t>___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p w14:paraId="28D50D55" w14:textId="77777777" w:rsidR="005D2BA9" w:rsidRPr="005D2BA9" w:rsidRDefault="005D2BA9" w:rsidP="00DA198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4844079B" w14:textId="223A6727" w:rsidR="008637B5" w:rsidRPr="005D2BA9" w:rsidRDefault="00871F5A" w:rsidP="00871F5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</w:t>
      </w:r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выражаю свое согласие на участие в комиссии по проведению</w:t>
      </w:r>
      <w:r w:rsidR="008637B5" w:rsidRPr="005D2BA9">
        <w:rPr>
          <w:rFonts w:ascii="Times New Roman" w:hAnsi="Times New Roman" w:cs="Times New Roman"/>
          <w:i/>
          <w:sz w:val="24"/>
          <w:szCs w:val="24"/>
          <w:u w:val="single"/>
        </w:rPr>
        <w:t xml:space="preserve"> опрос</w:t>
      </w:r>
      <w:r w:rsidR="005D2BA9" w:rsidRPr="005D2BA9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 w:rsidR="008637B5" w:rsidRPr="005D2BA9">
        <w:rPr>
          <w:rFonts w:ascii="Times New Roman" w:hAnsi="Times New Roman" w:cs="Times New Roman"/>
          <w:i/>
          <w:sz w:val="24"/>
          <w:szCs w:val="24"/>
          <w:u w:val="single"/>
        </w:rPr>
        <w:t xml:space="preserve"> граждан </w:t>
      </w:r>
      <w:r w:rsidR="005D2BA9" w:rsidRPr="005D2BA9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 территории </w:t>
      </w:r>
      <w:r w:rsidR="000E31CE">
        <w:rPr>
          <w:rFonts w:ascii="Times New Roman" w:hAnsi="Times New Roman" w:cs="Times New Roman"/>
          <w:i/>
          <w:sz w:val="24"/>
          <w:szCs w:val="24"/>
          <w:u w:val="single"/>
        </w:rPr>
        <w:t>с.</w:t>
      </w:r>
      <w:r w:rsidR="00510DC4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="006F3858">
        <w:rPr>
          <w:rFonts w:ascii="Times New Roman" w:hAnsi="Times New Roman" w:cs="Times New Roman"/>
          <w:i/>
          <w:sz w:val="24"/>
          <w:szCs w:val="24"/>
          <w:u w:val="single"/>
        </w:rPr>
        <w:t>Половино</w:t>
      </w:r>
      <w:proofErr w:type="spellEnd"/>
      <w:r w:rsidR="006F3858">
        <w:rPr>
          <w:rFonts w:ascii="Times New Roman" w:hAnsi="Times New Roman" w:cs="Times New Roman"/>
          <w:i/>
          <w:sz w:val="24"/>
          <w:szCs w:val="24"/>
          <w:u w:val="single"/>
        </w:rPr>
        <w:t>-Черемхово</w:t>
      </w:r>
      <w:r w:rsidR="008637B5" w:rsidRPr="005D2BA9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 вопросу проведения реорганизации </w:t>
      </w:r>
      <w:r w:rsidR="006F3858" w:rsidRPr="006F3858">
        <w:rPr>
          <w:rFonts w:ascii="Times New Roman" w:hAnsi="Times New Roman" w:cs="Times New Roman"/>
          <w:i/>
          <w:sz w:val="24"/>
          <w:szCs w:val="24"/>
          <w:u w:val="single"/>
        </w:rPr>
        <w:t xml:space="preserve">муниципального казенного общеобразовательного учреждения средней общеобразовательной школы № 24 </w:t>
      </w:r>
      <w:proofErr w:type="spellStart"/>
      <w:r w:rsidR="006F3858" w:rsidRPr="006F3858">
        <w:rPr>
          <w:rFonts w:ascii="Times New Roman" w:hAnsi="Times New Roman" w:cs="Times New Roman"/>
          <w:i/>
          <w:sz w:val="24"/>
          <w:szCs w:val="24"/>
          <w:u w:val="single"/>
        </w:rPr>
        <w:t>р.п</w:t>
      </w:r>
      <w:proofErr w:type="spellEnd"/>
      <w:r w:rsidR="006F3858" w:rsidRPr="006F3858">
        <w:rPr>
          <w:rFonts w:ascii="Times New Roman" w:hAnsi="Times New Roman" w:cs="Times New Roman"/>
          <w:i/>
          <w:sz w:val="24"/>
          <w:szCs w:val="24"/>
          <w:u w:val="single"/>
        </w:rPr>
        <w:t>. Юрты в форме присоединения муниципального казенного общеобразовательного учреждения «</w:t>
      </w:r>
      <w:proofErr w:type="spellStart"/>
      <w:r w:rsidR="006F3858" w:rsidRPr="006F3858">
        <w:rPr>
          <w:rFonts w:ascii="Times New Roman" w:hAnsi="Times New Roman" w:cs="Times New Roman"/>
          <w:i/>
          <w:sz w:val="24"/>
          <w:szCs w:val="24"/>
          <w:u w:val="single"/>
        </w:rPr>
        <w:t>Половино</w:t>
      </w:r>
      <w:proofErr w:type="spellEnd"/>
      <w:r w:rsidR="006F3858" w:rsidRPr="006F3858">
        <w:rPr>
          <w:rFonts w:ascii="Times New Roman" w:hAnsi="Times New Roman" w:cs="Times New Roman"/>
          <w:i/>
          <w:sz w:val="24"/>
          <w:szCs w:val="24"/>
          <w:u w:val="single"/>
        </w:rPr>
        <w:t xml:space="preserve">-Черемховская средняя общеобразовательная школа имени В. </w:t>
      </w:r>
      <w:proofErr w:type="spellStart"/>
      <w:r w:rsidR="006F3858" w:rsidRPr="006F3858">
        <w:rPr>
          <w:rFonts w:ascii="Times New Roman" w:hAnsi="Times New Roman" w:cs="Times New Roman"/>
          <w:i/>
          <w:sz w:val="24"/>
          <w:szCs w:val="24"/>
          <w:u w:val="single"/>
        </w:rPr>
        <w:t>Быбина</w:t>
      </w:r>
      <w:proofErr w:type="spellEnd"/>
      <w:r w:rsidR="006F3858" w:rsidRPr="006F3858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  <w:r w:rsidR="008637B5" w:rsidRPr="005D2BA9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14:paraId="26FD9447" w14:textId="77777777" w:rsidR="005D2BA9" w:rsidRPr="005D2BA9" w:rsidRDefault="005D2BA9" w:rsidP="00871F5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74E4A477" w14:textId="692E2528" w:rsidR="008637B5" w:rsidRPr="005D2BA9" w:rsidRDefault="008637B5" w:rsidP="009D193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2BA9">
        <w:rPr>
          <w:rFonts w:ascii="Times New Roman" w:hAnsi="Times New Roman" w:cs="Times New Roman"/>
          <w:i/>
          <w:sz w:val="24"/>
          <w:szCs w:val="24"/>
        </w:rPr>
        <w:t>Приложение:</w:t>
      </w:r>
      <w:r w:rsidR="00DA1983" w:rsidRPr="005D2BA9">
        <w:rPr>
          <w:rFonts w:ascii="Times New Roman" w:hAnsi="Times New Roman" w:cs="Times New Roman"/>
          <w:i/>
          <w:sz w:val="24"/>
          <w:szCs w:val="24"/>
        </w:rPr>
        <w:t xml:space="preserve"> к</w:t>
      </w:r>
      <w:r w:rsidRPr="005D2BA9">
        <w:rPr>
          <w:rFonts w:ascii="Times New Roman" w:hAnsi="Times New Roman" w:cs="Times New Roman"/>
          <w:i/>
          <w:sz w:val="24"/>
          <w:szCs w:val="24"/>
        </w:rPr>
        <w:t xml:space="preserve">опия </w:t>
      </w:r>
      <w:proofErr w:type="gramStart"/>
      <w:r w:rsidRPr="005D2BA9">
        <w:rPr>
          <w:rFonts w:ascii="Times New Roman" w:hAnsi="Times New Roman" w:cs="Times New Roman"/>
          <w:i/>
          <w:sz w:val="24"/>
          <w:szCs w:val="24"/>
        </w:rPr>
        <w:t xml:space="preserve">паспорта </w:t>
      </w:r>
      <w:r w:rsidR="00DA1983" w:rsidRPr="005D2B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D2BA9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Pr="005D2BA9">
        <w:rPr>
          <w:rFonts w:ascii="Times New Roman" w:hAnsi="Times New Roman" w:cs="Times New Roman"/>
          <w:i/>
          <w:sz w:val="24"/>
          <w:szCs w:val="24"/>
        </w:rPr>
        <w:t xml:space="preserve">  в 1 экз. на ___ л.</w:t>
      </w:r>
    </w:p>
    <w:p w14:paraId="2A5466AB" w14:textId="77777777" w:rsidR="005D2BA9" w:rsidRPr="005D2BA9" w:rsidRDefault="005D2BA9" w:rsidP="009D193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865D4C" w14:textId="77777777" w:rsidR="008637B5" w:rsidRPr="005D2BA9" w:rsidRDefault="00DA1983" w:rsidP="009D193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                                          </w:t>
      </w:r>
      <w:r w:rsidR="00B97ABF"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</w:t>
      </w: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8637B5"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>«___» _____ __ г. ____________</w:t>
      </w:r>
      <w:proofErr w:type="gramStart"/>
      <w:r w:rsidR="008637B5"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_  </w:t>
      </w: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>/</w:t>
      </w:r>
      <w:proofErr w:type="gramEnd"/>
      <w:r w:rsidR="008637B5"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>_______________</w:t>
      </w: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>/</w:t>
      </w:r>
    </w:p>
    <w:p w14:paraId="77B5EE05" w14:textId="745694DF" w:rsidR="008637B5" w:rsidRDefault="008637B5" w:rsidP="00DA198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                                             </w:t>
      </w:r>
      <w:r w:rsidR="00DA1983"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       </w:t>
      </w: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B97ABF"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       </w:t>
      </w: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</w:t>
      </w:r>
      <w:proofErr w:type="gramStart"/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подпись)   </w:t>
      </w:r>
      <w:proofErr w:type="gramEnd"/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   </w:t>
      </w:r>
      <w:r w:rsidR="00DA1983"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</w:t>
      </w:r>
      <w:r w:rsidRPr="005D2BA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(расшифровка)</w:t>
      </w:r>
    </w:p>
    <w:p w14:paraId="389A373B" w14:textId="77777777" w:rsidR="002452DA" w:rsidRPr="005D2BA9" w:rsidRDefault="002452DA" w:rsidP="00DA198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1979259D" w14:textId="40D57669" w:rsidR="00B97ABF" w:rsidRPr="005D2BA9" w:rsidRDefault="008637B5" w:rsidP="00B97ABF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2BA9">
        <w:rPr>
          <w:rFonts w:ascii="Times New Roman" w:hAnsi="Times New Roman" w:cs="Times New Roman"/>
          <w:i/>
          <w:sz w:val="24"/>
          <w:szCs w:val="24"/>
          <w:u w:val="single"/>
        </w:rPr>
        <w:t xml:space="preserve">В  соответствии с Федеральным законом от 27 июля 2006 года № 152-ФЗ </w:t>
      </w:r>
      <w:r w:rsidR="006F3858">
        <w:rPr>
          <w:rFonts w:ascii="Times New Roman" w:hAnsi="Times New Roman" w:cs="Times New Roman"/>
          <w:i/>
          <w:sz w:val="24"/>
          <w:szCs w:val="24"/>
          <w:u w:val="single"/>
        </w:rPr>
        <w:t>«</w:t>
      </w:r>
      <w:r w:rsidRPr="005D2BA9">
        <w:rPr>
          <w:rFonts w:ascii="Times New Roman" w:hAnsi="Times New Roman" w:cs="Times New Roman"/>
          <w:i/>
          <w:sz w:val="24"/>
          <w:szCs w:val="24"/>
          <w:u w:val="single"/>
        </w:rPr>
        <w:t>О персональных данных</w:t>
      </w:r>
      <w:r w:rsidR="006F3858"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  <w:r w:rsidRPr="005D2BA9">
        <w:rPr>
          <w:rFonts w:ascii="Times New Roman" w:hAnsi="Times New Roman" w:cs="Times New Roman"/>
          <w:i/>
          <w:sz w:val="24"/>
          <w:szCs w:val="24"/>
          <w:u w:val="single"/>
        </w:rPr>
        <w:t xml:space="preserve"> даю свое согласие на обработку, осуществление действий (операций) с моими персональными данными (фамилия, имя, отчество, серия, номер и иные сведения, содержащиеся в паспорте (документе, удостоверяющем личность)),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в 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документальной, электронной, устной форме.</w:t>
      </w:r>
      <w:r w:rsidRPr="005D2BA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</w:t>
      </w:r>
      <w:r w:rsidR="00DA1983"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</w:t>
      </w:r>
    </w:p>
    <w:p w14:paraId="57A4C2E3" w14:textId="20030416" w:rsidR="00DF3E7C" w:rsidRDefault="00B97ABF" w:rsidP="00B97ABF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2452D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D2BA9">
        <w:rPr>
          <w:rFonts w:ascii="Times New Roman" w:eastAsia="Times New Roman" w:hAnsi="Times New Roman" w:cs="Times New Roman"/>
          <w:i/>
          <w:sz w:val="24"/>
          <w:szCs w:val="24"/>
        </w:rPr>
        <w:t xml:space="preserve">_________________ </w:t>
      </w:r>
      <w:r w:rsidR="008637B5" w:rsidRPr="005D2BA9">
        <w:rPr>
          <w:rFonts w:ascii="Times New Roman" w:eastAsia="Times New Roman" w:hAnsi="Times New Roman" w:cs="Times New Roman"/>
          <w:i/>
          <w:sz w:val="24"/>
          <w:szCs w:val="24"/>
        </w:rPr>
        <w:t>(подпись)</w:t>
      </w:r>
    </w:p>
    <w:p w14:paraId="2EC073C5" w14:textId="28262AC1" w:rsidR="002452DA" w:rsidRDefault="002452DA" w:rsidP="00B97ABF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B42EDF3" w14:textId="31AF7A31" w:rsidR="002452DA" w:rsidRDefault="002452DA" w:rsidP="00B97ABF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3EF6765" w14:textId="025E4D03" w:rsidR="002452DA" w:rsidRDefault="002452DA" w:rsidP="00B97ABF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C106FE7" w14:textId="203FF515" w:rsidR="002452DA" w:rsidRDefault="002452DA" w:rsidP="000E31CE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</w:rPr>
      </w:pPr>
    </w:p>
    <w:sectPr w:rsidR="002452DA" w:rsidSect="001F78CB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86400"/>
    <w:multiLevelType w:val="hybridMultilevel"/>
    <w:tmpl w:val="2C203444"/>
    <w:lvl w:ilvl="0" w:tplc="B46885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CDC3EDD"/>
    <w:multiLevelType w:val="hybridMultilevel"/>
    <w:tmpl w:val="A2841FF6"/>
    <w:lvl w:ilvl="0" w:tplc="A57E4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B5"/>
    <w:rsid w:val="0001496A"/>
    <w:rsid w:val="000E31CE"/>
    <w:rsid w:val="001C0DFC"/>
    <w:rsid w:val="001C4290"/>
    <w:rsid w:val="001F78CB"/>
    <w:rsid w:val="002452DA"/>
    <w:rsid w:val="002A45E3"/>
    <w:rsid w:val="00510DC4"/>
    <w:rsid w:val="00512262"/>
    <w:rsid w:val="005D2BA9"/>
    <w:rsid w:val="006F3858"/>
    <w:rsid w:val="008637B5"/>
    <w:rsid w:val="00871F5A"/>
    <w:rsid w:val="009909C3"/>
    <w:rsid w:val="009D1937"/>
    <w:rsid w:val="00AB0D0F"/>
    <w:rsid w:val="00B1423B"/>
    <w:rsid w:val="00B97ABF"/>
    <w:rsid w:val="00BA19EA"/>
    <w:rsid w:val="00CB62C9"/>
    <w:rsid w:val="00DA1983"/>
    <w:rsid w:val="00DF3E7C"/>
    <w:rsid w:val="00F027C4"/>
    <w:rsid w:val="00F6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FB9E"/>
  <w15:docId w15:val="{EE432EC3-3928-499A-8F02-2E95F09D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7B5"/>
    <w:pPr>
      <w:ind w:left="720"/>
      <w:contextualSpacing/>
    </w:pPr>
  </w:style>
  <w:style w:type="table" w:styleId="a4">
    <w:name w:val="Table Grid"/>
    <w:basedOn w:val="a1"/>
    <w:uiPriority w:val="59"/>
    <w:rsid w:val="001F7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E4BAF-6D51-42C6-834B-8F3F59821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Савкина</dc:creator>
  <cp:keywords/>
  <dc:description/>
  <cp:lastModifiedBy>Пользователь</cp:lastModifiedBy>
  <cp:revision>9</cp:revision>
  <cp:lastPrinted>2026-05-15T00:26:00Z</cp:lastPrinted>
  <dcterms:created xsi:type="dcterms:W3CDTF">2026-03-02T03:36:00Z</dcterms:created>
  <dcterms:modified xsi:type="dcterms:W3CDTF">2026-05-15T00:26:00Z</dcterms:modified>
</cp:coreProperties>
</file>